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8BE" w14:textId="19C803B1" w:rsidR="00B1551C" w:rsidRPr="00F641CC" w:rsidRDefault="00BD56AE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宁波市</w:t>
      </w:r>
      <w:proofErr w:type="gramStart"/>
      <w:r>
        <w:rPr>
          <w:rFonts w:ascii="宋体" w:hAnsi="宋体" w:hint="eastAsia"/>
          <w:b/>
          <w:kern w:val="0"/>
          <w:sz w:val="36"/>
          <w:szCs w:val="36"/>
        </w:rPr>
        <w:t>鄞州朝</w:t>
      </w:r>
      <w:proofErr w:type="gramEnd"/>
      <w:r>
        <w:rPr>
          <w:rFonts w:ascii="宋体" w:hAnsi="宋体" w:hint="eastAsia"/>
          <w:b/>
          <w:kern w:val="0"/>
          <w:sz w:val="36"/>
          <w:szCs w:val="36"/>
        </w:rPr>
        <w:t>旭服饰有限公司</w:t>
      </w:r>
      <w:r w:rsidR="00B1551C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F44C51E" w14:textId="42B4A33D" w:rsidR="00B1551C" w:rsidRPr="00E91F03" w:rsidRDefault="00B1551C" w:rsidP="00E91F0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2C4AC5B3" w14:textId="1793BB62" w:rsidR="00B1551C" w:rsidRPr="00F641CC" w:rsidRDefault="00B1551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="00F641CC" w:rsidRPr="00F641CC">
        <w:rPr>
          <w:rFonts w:ascii="宋体" w:hAnsi="宋体"/>
          <w:sz w:val="24"/>
        </w:rPr>
        <w:t>21</w:t>
      </w:r>
      <w:r w:rsidRPr="00F641CC">
        <w:rPr>
          <w:rFonts w:ascii="宋体" w:hAnsi="宋体" w:hint="eastAsia"/>
          <w:sz w:val="24"/>
        </w:rPr>
        <w:t>）</w:t>
      </w:r>
      <w:r w:rsidR="00BD56AE">
        <w:rPr>
          <w:rFonts w:ascii="宋体" w:hAnsi="宋体" w:hint="eastAsia"/>
          <w:sz w:val="24"/>
        </w:rPr>
        <w:t>朝旭公司</w:t>
      </w:r>
      <w:r w:rsidRPr="00F641CC">
        <w:rPr>
          <w:rFonts w:ascii="宋体" w:hAnsi="宋体" w:hint="eastAsia"/>
          <w:sz w:val="24"/>
        </w:rPr>
        <w:t>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4B8F278A" w14:textId="77777777" w:rsidR="00B1551C" w:rsidRPr="00F641CC" w:rsidRDefault="00B1551C" w:rsidP="00CC136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4DECA5DC" w14:textId="50B83F71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641CC">
        <w:rPr>
          <w:rFonts w:ascii="宋体" w:hAnsi="宋体" w:hint="eastAsia"/>
          <w:bCs/>
          <w:sz w:val="24"/>
        </w:rPr>
        <w:t>浙江省</w:t>
      </w:r>
      <w:r w:rsidR="00BD56AE">
        <w:rPr>
          <w:rFonts w:ascii="宋体" w:hAnsi="宋体" w:hint="eastAsia"/>
          <w:bCs/>
          <w:sz w:val="24"/>
        </w:rPr>
        <w:t>宁波市海</w:t>
      </w:r>
      <w:proofErr w:type="gramStart"/>
      <w:r w:rsidR="00BD56AE">
        <w:rPr>
          <w:rFonts w:ascii="宋体" w:hAnsi="宋体" w:hint="eastAsia"/>
          <w:bCs/>
          <w:sz w:val="24"/>
        </w:rPr>
        <w:t>曙</w:t>
      </w:r>
      <w:proofErr w:type="gramEnd"/>
      <w:r w:rsidR="00BD56AE">
        <w:rPr>
          <w:rFonts w:ascii="宋体" w:hAnsi="宋体" w:hint="eastAsia"/>
          <w:bCs/>
          <w:sz w:val="24"/>
        </w:rPr>
        <w:t>区人民法院</w:t>
      </w:r>
      <w:r w:rsidRPr="00F641CC">
        <w:rPr>
          <w:rFonts w:ascii="宋体" w:hAnsi="宋体" w:hint="eastAsia"/>
          <w:bCs/>
          <w:sz w:val="24"/>
        </w:rPr>
        <w:t>已于</w:t>
      </w:r>
      <w:r w:rsidR="00F641CC" w:rsidRPr="00F641CC">
        <w:rPr>
          <w:rFonts w:ascii="宋体" w:hAnsi="宋体" w:hint="eastAsia"/>
          <w:bCs/>
          <w:sz w:val="24"/>
        </w:rPr>
        <w:t>2</w:t>
      </w:r>
      <w:r w:rsidR="00F641CC" w:rsidRPr="00F641CC">
        <w:rPr>
          <w:rFonts w:ascii="宋体" w:hAnsi="宋体"/>
          <w:bCs/>
          <w:sz w:val="24"/>
        </w:rPr>
        <w:t>021</w:t>
      </w:r>
      <w:r w:rsidRPr="00F641CC">
        <w:rPr>
          <w:rFonts w:ascii="宋体" w:hAnsi="宋体" w:hint="eastAsia"/>
          <w:sz w:val="24"/>
        </w:rPr>
        <w:t>年</w:t>
      </w:r>
      <w:r w:rsidR="00BE7663">
        <w:rPr>
          <w:rFonts w:ascii="宋体" w:hAnsi="宋体"/>
          <w:sz w:val="24"/>
        </w:rPr>
        <w:t>9</w:t>
      </w:r>
      <w:r w:rsidRPr="00F641CC">
        <w:rPr>
          <w:rFonts w:ascii="宋体" w:hAnsi="宋体" w:hint="eastAsia"/>
          <w:sz w:val="24"/>
        </w:rPr>
        <w:t>月</w:t>
      </w:r>
      <w:r w:rsidR="00BD56AE">
        <w:rPr>
          <w:rFonts w:ascii="宋体" w:hAnsi="宋体" w:hint="eastAsia"/>
          <w:sz w:val="24"/>
        </w:rPr>
        <w:t>3</w:t>
      </w:r>
      <w:r w:rsidR="00BD56AE">
        <w:rPr>
          <w:rFonts w:ascii="宋体" w:hAnsi="宋体"/>
          <w:sz w:val="24"/>
        </w:rPr>
        <w:t>0</w:t>
      </w:r>
      <w:r w:rsidRPr="00F641CC">
        <w:rPr>
          <w:rFonts w:ascii="宋体" w:hAnsi="宋体" w:hint="eastAsia"/>
          <w:sz w:val="24"/>
        </w:rPr>
        <w:t>日</w:t>
      </w:r>
      <w:r w:rsidRPr="00F641CC">
        <w:rPr>
          <w:rFonts w:ascii="宋体" w:hAnsi="宋体" w:hint="eastAsia"/>
          <w:bCs/>
          <w:sz w:val="24"/>
        </w:rPr>
        <w:t>指定浙江甬泰律师事务所为</w:t>
      </w:r>
      <w:r w:rsidR="00BD56AE">
        <w:rPr>
          <w:rFonts w:ascii="宋体" w:hAnsi="宋体" w:hint="eastAsia"/>
          <w:sz w:val="24"/>
        </w:rPr>
        <w:t>宁波市</w:t>
      </w:r>
      <w:proofErr w:type="gramStart"/>
      <w:r w:rsidR="00BD56AE">
        <w:rPr>
          <w:rFonts w:ascii="宋体" w:hAnsi="宋体" w:hint="eastAsia"/>
          <w:sz w:val="24"/>
        </w:rPr>
        <w:t>鄞州朝</w:t>
      </w:r>
      <w:proofErr w:type="gramEnd"/>
      <w:r w:rsidR="00BD56AE">
        <w:rPr>
          <w:rFonts w:ascii="宋体" w:hAnsi="宋体" w:hint="eastAsia"/>
          <w:sz w:val="24"/>
        </w:rPr>
        <w:t>旭服饰有限公司</w:t>
      </w:r>
      <w:r w:rsidRPr="00F641CC">
        <w:rPr>
          <w:rFonts w:ascii="宋体" w:hAnsi="宋体" w:hint="eastAsia"/>
          <w:sz w:val="24"/>
        </w:rPr>
        <w:t>（</w:t>
      </w:r>
      <w:r w:rsidRPr="00E91F03">
        <w:rPr>
          <w:rFonts w:ascii="宋体" w:hAnsi="宋体" w:hint="eastAsia"/>
          <w:b/>
          <w:sz w:val="24"/>
        </w:rPr>
        <w:t>“</w:t>
      </w:r>
      <w:r w:rsidR="00BD56AE">
        <w:rPr>
          <w:rFonts w:ascii="宋体" w:hAnsi="宋体" w:hint="eastAsia"/>
          <w:b/>
          <w:sz w:val="24"/>
        </w:rPr>
        <w:t>朝旭公司</w:t>
      </w:r>
      <w:r w:rsidRPr="00E91F03">
        <w:rPr>
          <w:rFonts w:ascii="宋体" w:hAnsi="宋体" w:hint="eastAsia"/>
          <w:b/>
          <w:sz w:val="24"/>
        </w:rPr>
        <w:t>”</w:t>
      </w:r>
      <w:r w:rsidRPr="00F641CC">
        <w:rPr>
          <w:rFonts w:ascii="宋体" w:hAnsi="宋体" w:hint="eastAsia"/>
          <w:bCs/>
          <w:sz w:val="24"/>
        </w:rPr>
        <w:t>）破产清算一案</w:t>
      </w:r>
      <w:r w:rsidRPr="00F641CC">
        <w:rPr>
          <w:rFonts w:ascii="宋体" w:hAnsi="宋体"/>
          <w:bCs/>
          <w:sz w:val="24"/>
        </w:rPr>
        <w:t>（</w:t>
      </w:r>
      <w:r w:rsidR="00BD56AE" w:rsidRPr="00BD56AE">
        <w:rPr>
          <w:rFonts w:ascii="宋体" w:hAnsi="宋体" w:hint="eastAsia"/>
          <w:bCs/>
          <w:sz w:val="24"/>
        </w:rPr>
        <w:t>[（2</w:t>
      </w:r>
      <w:r w:rsidR="00BD56AE" w:rsidRPr="00BD56AE">
        <w:rPr>
          <w:rFonts w:ascii="宋体" w:hAnsi="宋体"/>
          <w:bCs/>
          <w:sz w:val="24"/>
        </w:rPr>
        <w:t>021</w:t>
      </w:r>
      <w:r w:rsidR="00BD56AE" w:rsidRPr="00BD56AE">
        <w:rPr>
          <w:rFonts w:ascii="宋体" w:hAnsi="宋体" w:hint="eastAsia"/>
          <w:bCs/>
          <w:sz w:val="24"/>
        </w:rPr>
        <w:t>）浙0</w:t>
      </w:r>
      <w:r w:rsidR="00BD56AE" w:rsidRPr="00BD56AE">
        <w:rPr>
          <w:rFonts w:ascii="宋体" w:hAnsi="宋体"/>
          <w:bCs/>
          <w:sz w:val="24"/>
        </w:rPr>
        <w:t>203</w:t>
      </w:r>
      <w:r w:rsidR="00BD56AE" w:rsidRPr="00BD56AE">
        <w:rPr>
          <w:rFonts w:ascii="宋体" w:hAnsi="宋体" w:hint="eastAsia"/>
          <w:bCs/>
          <w:sz w:val="24"/>
        </w:rPr>
        <w:t>破2</w:t>
      </w:r>
      <w:r w:rsidR="00BD56AE" w:rsidRPr="00BD56AE">
        <w:rPr>
          <w:rFonts w:ascii="宋体" w:hAnsi="宋体"/>
          <w:bCs/>
          <w:sz w:val="24"/>
        </w:rPr>
        <w:t>9</w:t>
      </w:r>
      <w:r w:rsidR="00BD56AE" w:rsidRPr="00BD56AE">
        <w:rPr>
          <w:rFonts w:ascii="宋体" w:hAnsi="宋体" w:hint="eastAsia"/>
          <w:bCs/>
          <w:sz w:val="24"/>
        </w:rPr>
        <w:t>号</w:t>
      </w:r>
      <w:r w:rsidRPr="00F641CC">
        <w:rPr>
          <w:rFonts w:ascii="宋体" w:hAnsi="宋体"/>
          <w:bCs/>
          <w:sz w:val="24"/>
        </w:rPr>
        <w:t>）的管理人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0AA3C2C4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47738483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35AF6EFB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26416169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3542C4E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5D887788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575E7D4A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5EF9546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E27C910" w14:textId="77777777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775935E3" w14:textId="66BEA80F" w:rsidR="00B1551C" w:rsidRPr="00E91F03" w:rsidRDefault="00BD56AE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宁波市</w:t>
      </w:r>
      <w:proofErr w:type="gramStart"/>
      <w:r>
        <w:rPr>
          <w:rFonts w:ascii="宋体" w:hAnsi="宋体" w:hint="eastAsia"/>
          <w:sz w:val="24"/>
        </w:rPr>
        <w:t>鄞州朝</w:t>
      </w:r>
      <w:proofErr w:type="gramEnd"/>
      <w:r>
        <w:rPr>
          <w:rFonts w:ascii="宋体" w:hAnsi="宋体" w:hint="eastAsia"/>
          <w:sz w:val="24"/>
        </w:rPr>
        <w:t>旭服饰有限公司</w:t>
      </w:r>
      <w:r w:rsidR="00B1551C" w:rsidRPr="00E91F03">
        <w:rPr>
          <w:rFonts w:ascii="宋体" w:hAnsi="宋体"/>
          <w:sz w:val="24"/>
        </w:rPr>
        <w:t>管理人</w:t>
      </w:r>
    </w:p>
    <w:p w14:paraId="347545D1" w14:textId="474E11E3" w:rsidR="00B1551C" w:rsidRPr="00F641CC" w:rsidRDefault="00F641C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2021</w:t>
      </w:r>
      <w:r w:rsidR="00B1551C" w:rsidRPr="00F641CC">
        <w:rPr>
          <w:rFonts w:ascii="宋体" w:hAnsi="宋体" w:hint="eastAsia"/>
          <w:sz w:val="24"/>
        </w:rPr>
        <w:t>年</w:t>
      </w:r>
      <w:r w:rsidR="00BE7663">
        <w:rPr>
          <w:rFonts w:ascii="宋体" w:hAnsi="宋体"/>
          <w:sz w:val="24"/>
        </w:rPr>
        <w:t>10</w:t>
      </w:r>
      <w:r w:rsidR="00B1551C" w:rsidRPr="00F641CC">
        <w:rPr>
          <w:rFonts w:ascii="宋体" w:hAnsi="宋体" w:hint="eastAsia"/>
          <w:sz w:val="24"/>
        </w:rPr>
        <w:t>月</w:t>
      </w:r>
      <w:r w:rsidR="00BD56AE">
        <w:rPr>
          <w:rFonts w:ascii="宋体" w:hAnsi="宋体"/>
          <w:sz w:val="24"/>
        </w:rPr>
        <w:t>28</w:t>
      </w:r>
      <w:r w:rsidR="00B1551C" w:rsidRPr="00F641CC">
        <w:rPr>
          <w:rFonts w:ascii="宋体" w:hAnsi="宋体" w:hint="eastAsia"/>
          <w:sz w:val="24"/>
        </w:rPr>
        <w:t>日</w:t>
      </w:r>
    </w:p>
    <w:p w14:paraId="1204429D" w14:textId="77777777" w:rsidR="00B1551C" w:rsidRDefault="00B1551C" w:rsidP="00B1551C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8B86D52" w14:textId="763CE06F" w:rsidR="00D80687" w:rsidRDefault="00BD56AE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宁波市</w:t>
      </w:r>
      <w:proofErr w:type="gramStart"/>
      <w:r>
        <w:rPr>
          <w:rFonts w:hint="eastAsia"/>
          <w:b/>
          <w:kern w:val="0"/>
          <w:sz w:val="36"/>
          <w:szCs w:val="36"/>
        </w:rPr>
        <w:t>鄞州朝</w:t>
      </w:r>
      <w:proofErr w:type="gramEnd"/>
      <w:r>
        <w:rPr>
          <w:rFonts w:hint="eastAsia"/>
          <w:b/>
          <w:kern w:val="0"/>
          <w:sz w:val="36"/>
          <w:szCs w:val="36"/>
        </w:rPr>
        <w:t>旭服饰有限公司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646B25E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1356FE1" w14:textId="77777777" w:rsidR="00545260" w:rsidRDefault="00545260" w:rsidP="00545260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BF4B2B" w:rsidRPr="0064709B" w14:paraId="49C8C6F7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A11D943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BF4B2B" w:rsidRPr="0064709B" w14:paraId="28F14361" w14:textId="77777777" w:rsidTr="00545260">
        <w:trPr>
          <w:trHeight w:hRule="exact" w:val="1143"/>
        </w:trPr>
        <w:tc>
          <w:tcPr>
            <w:tcW w:w="1838" w:type="dxa"/>
            <w:vAlign w:val="center"/>
          </w:tcPr>
          <w:p w14:paraId="3685D39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71303D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F886ECF" w14:textId="49FF9BC5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700FCB25" w14:textId="77777777" w:rsidR="00BF4B2B" w:rsidRPr="0064709B" w:rsidRDefault="00545260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F4B2B" w:rsidRPr="0064709B" w14:paraId="3737909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4AB29A4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40D699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3D608F1" w14:textId="650D4135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521A80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E0F35A7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69B2193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07D32B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DA558F5" w14:textId="77777777" w:rsidTr="00545260">
        <w:trPr>
          <w:trHeight w:hRule="exact" w:val="850"/>
        </w:trPr>
        <w:tc>
          <w:tcPr>
            <w:tcW w:w="1838" w:type="dxa"/>
            <w:vAlign w:val="center"/>
          </w:tcPr>
          <w:p w14:paraId="788A10B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3B066DE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1672E97" w14:textId="6E07BAEA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6E73057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ABAB6B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5B52935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EB060A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8535F2A" w14:textId="72FCA954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5176843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3C07" w:rsidRPr="0064709B" w14:paraId="6082A06F" w14:textId="77777777" w:rsidTr="00F1091D">
        <w:trPr>
          <w:trHeight w:hRule="exact" w:val="567"/>
        </w:trPr>
        <w:tc>
          <w:tcPr>
            <w:tcW w:w="1838" w:type="dxa"/>
            <w:vAlign w:val="center"/>
          </w:tcPr>
          <w:p w14:paraId="77FFDBDF" w14:textId="77777777" w:rsidR="00CE3C07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DA2FAF7" w14:textId="77777777" w:rsidR="00CE3C07" w:rsidRPr="0064709B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503707E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0E519FD7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C6DA29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5D8ABCE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FFF7282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BF4B2B" w:rsidRPr="0064709B" w14:paraId="0FDF5074" w14:textId="77777777" w:rsidTr="0039781E">
        <w:trPr>
          <w:trHeight w:hRule="exact" w:val="2002"/>
        </w:trPr>
        <w:tc>
          <w:tcPr>
            <w:tcW w:w="1838" w:type="dxa"/>
            <w:vAlign w:val="center"/>
          </w:tcPr>
          <w:p w14:paraId="1444021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1010D06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79AB0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549656A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2686791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F359A03" w14:textId="77777777" w:rsidTr="0039781E">
        <w:trPr>
          <w:trHeight w:val="281"/>
        </w:trPr>
        <w:tc>
          <w:tcPr>
            <w:tcW w:w="2830" w:type="dxa"/>
            <w:gridSpan w:val="2"/>
            <w:vAlign w:val="center"/>
          </w:tcPr>
          <w:p w14:paraId="051E2C5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7198A46E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07E8F61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BF4B2B" w:rsidRPr="0064709B" w14:paraId="1A28A7D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6622D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F82BF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602F2C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165198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4BAC98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CD125C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EA2AA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5746723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91987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29355F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955AF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C3B1D9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977B0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2584C83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07BE63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308F677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EB7D1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1F2A43E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7BD46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6584B6D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809B4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48D2510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77B7001" w14:textId="77777777" w:rsidR="00BF4B2B" w:rsidRPr="00BF4271" w:rsidRDefault="00BF4B2B" w:rsidP="003978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32F7F4F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68610E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526019F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BD12EA9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418F18E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D7E87D1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2A2D4B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6A5CB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06549110" w14:textId="77777777" w:rsidTr="0043261F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29BA282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65A37E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2A1AD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9D9ED7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54DB5F3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14A32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689B2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6F702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8E390A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D31E5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E50C3A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7BF50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2D8950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56F9AE7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A79E9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625B05" w14:textId="77777777" w:rsidTr="00545260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E72DB4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537B0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8A2960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B956BF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84A8597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DF3C33A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6D932852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5B27FC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1A19DF2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28A25A85" w14:textId="77777777" w:rsidTr="0039781E">
        <w:trPr>
          <w:trHeight w:val="2450"/>
        </w:trPr>
        <w:tc>
          <w:tcPr>
            <w:tcW w:w="2830" w:type="dxa"/>
            <w:gridSpan w:val="2"/>
            <w:vAlign w:val="center"/>
          </w:tcPr>
          <w:p w14:paraId="417EB85E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573BB4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3E35C9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4630A1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  <w:p w14:paraId="568789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223DD34F" w14:textId="77777777" w:rsidTr="0039781E">
        <w:trPr>
          <w:trHeight w:val="2362"/>
        </w:trPr>
        <w:tc>
          <w:tcPr>
            <w:tcW w:w="2830" w:type="dxa"/>
            <w:gridSpan w:val="2"/>
            <w:vAlign w:val="center"/>
          </w:tcPr>
          <w:p w14:paraId="7777782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D4885B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BF4271" w14:paraId="4BF7095A" w14:textId="77777777" w:rsidTr="0043261F">
        <w:trPr>
          <w:trHeight w:val="1782"/>
        </w:trPr>
        <w:tc>
          <w:tcPr>
            <w:tcW w:w="10060" w:type="dxa"/>
            <w:gridSpan w:val="6"/>
            <w:vAlign w:val="center"/>
          </w:tcPr>
          <w:p w14:paraId="38E048C7" w14:textId="77777777" w:rsidR="00BF4B2B" w:rsidRPr="00BF4271" w:rsidRDefault="00BF4B2B" w:rsidP="0039781E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0F54D449" w14:textId="77777777" w:rsidR="00BF4B2B" w:rsidRPr="00BF4271" w:rsidRDefault="00BF4B2B" w:rsidP="0039781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4460ADC4" w14:textId="5B03A500" w:rsidR="00BF4B2B" w:rsidRPr="00BF4271" w:rsidRDefault="00BF4B2B" w:rsidP="0039781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5F2E90AB" w14:textId="77777777" w:rsidR="00BF4B2B" w:rsidRPr="00BF4B2B" w:rsidRDefault="00BF4B2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45FB9567" w14:textId="77777777" w:rsidR="00BE7663" w:rsidRDefault="00BE7663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3C6144CB" w14:textId="7CD65804" w:rsidR="00D80687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A9904E5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B5DCDA2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D80687" w14:paraId="25D6F406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8A6B737" w14:textId="77777777" w:rsidR="00D80687" w:rsidRDefault="00925E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ECF7A0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2888DEC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D80687" w14:paraId="4567B3F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25C5675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B6D9CE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6728E79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2749630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32D9112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670EB92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A00C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BCCA9B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986A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C8B5BD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62321C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98A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C94027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2F8EF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450896D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94FFC7D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2C95FAAA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0BE088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59E26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0E163C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0B4F0EA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B2471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D01B7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5FAC84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A5DF53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1BE381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7AA000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0058EB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3F384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66A59FB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1956B3D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3FF3B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C75137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27966D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A1C339F" w14:textId="77777777">
        <w:trPr>
          <w:trHeight w:val="1134"/>
        </w:trPr>
        <w:tc>
          <w:tcPr>
            <w:tcW w:w="846" w:type="dxa"/>
            <w:vAlign w:val="center"/>
          </w:tcPr>
          <w:p w14:paraId="190AEE44" w14:textId="77777777" w:rsidR="00D80687" w:rsidRDefault="00EC0F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C7358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536378C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6F5146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1BC1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0AECD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2CEDB6B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4C475E8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FEC1D8B" w14:textId="43059C3D" w:rsidR="00D80687" w:rsidRDefault="00BD56AE" w:rsidP="00CC13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宁波市</w:t>
      </w:r>
      <w:proofErr w:type="gramStart"/>
      <w:r>
        <w:rPr>
          <w:rFonts w:hint="eastAsia"/>
          <w:b/>
          <w:kern w:val="0"/>
          <w:sz w:val="36"/>
          <w:szCs w:val="36"/>
        </w:rPr>
        <w:t>鄞州朝</w:t>
      </w:r>
      <w:proofErr w:type="gramEnd"/>
      <w:r>
        <w:rPr>
          <w:rFonts w:hint="eastAsia"/>
          <w:b/>
          <w:kern w:val="0"/>
          <w:sz w:val="36"/>
          <w:szCs w:val="36"/>
        </w:rPr>
        <w:t>旭服饰有限公司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50365CA6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508D2F9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675AD1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D80687" w14:paraId="6DE1646C" w14:textId="77777777">
        <w:trPr>
          <w:trHeight w:val="567"/>
        </w:trPr>
        <w:tc>
          <w:tcPr>
            <w:tcW w:w="846" w:type="dxa"/>
            <w:vAlign w:val="center"/>
          </w:tcPr>
          <w:p w14:paraId="3F13EF2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7ACA5BD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0335666" w14:textId="2B2D78D6" w:rsidR="00D80687" w:rsidRDefault="00D649B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  <w:r w:rsidR="00C73589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0C865F8C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1A0C4532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3C73FA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80687" w14:paraId="561D3FED" w14:textId="77777777">
        <w:trPr>
          <w:trHeight w:val="567"/>
        </w:trPr>
        <w:tc>
          <w:tcPr>
            <w:tcW w:w="846" w:type="dxa"/>
          </w:tcPr>
          <w:p w14:paraId="7AD6680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E6120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F32EB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8BEC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5F67E2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53638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179FC6A" w14:textId="77777777">
        <w:trPr>
          <w:trHeight w:val="567"/>
        </w:trPr>
        <w:tc>
          <w:tcPr>
            <w:tcW w:w="846" w:type="dxa"/>
          </w:tcPr>
          <w:p w14:paraId="3B2A4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20B0C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2BA8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FE460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D05D4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896EFC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88480A0" w14:textId="77777777">
        <w:trPr>
          <w:trHeight w:val="567"/>
        </w:trPr>
        <w:tc>
          <w:tcPr>
            <w:tcW w:w="846" w:type="dxa"/>
          </w:tcPr>
          <w:p w14:paraId="2FD534C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15711C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4511A4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66A686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349B0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2D14D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57537EEB" w14:textId="77777777">
        <w:trPr>
          <w:trHeight w:val="567"/>
        </w:trPr>
        <w:tc>
          <w:tcPr>
            <w:tcW w:w="846" w:type="dxa"/>
          </w:tcPr>
          <w:p w14:paraId="7E4746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F73132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B3083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4E737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BB0FF3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03AB58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0E05978" w14:textId="77777777">
        <w:trPr>
          <w:trHeight w:val="567"/>
        </w:trPr>
        <w:tc>
          <w:tcPr>
            <w:tcW w:w="846" w:type="dxa"/>
          </w:tcPr>
          <w:p w14:paraId="3938ED0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7E97EA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3ACC27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5ACCAA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0E78C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DF8E7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1E775AF" w14:textId="77777777">
        <w:trPr>
          <w:trHeight w:val="567"/>
        </w:trPr>
        <w:tc>
          <w:tcPr>
            <w:tcW w:w="846" w:type="dxa"/>
          </w:tcPr>
          <w:p w14:paraId="29D50F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DBEE48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52E86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A9FED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6A29F5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C815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BBD26E9" w14:textId="77777777">
        <w:trPr>
          <w:trHeight w:val="567"/>
        </w:trPr>
        <w:tc>
          <w:tcPr>
            <w:tcW w:w="846" w:type="dxa"/>
          </w:tcPr>
          <w:p w14:paraId="079A949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237E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6829E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1B921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6BFCD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4DB8F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892DA50" w14:textId="77777777">
        <w:trPr>
          <w:trHeight w:val="567"/>
        </w:trPr>
        <w:tc>
          <w:tcPr>
            <w:tcW w:w="846" w:type="dxa"/>
          </w:tcPr>
          <w:p w14:paraId="728A69F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0F56A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7D55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9445A3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E45113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AB18D9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41BD6A7" w14:textId="77777777">
        <w:trPr>
          <w:trHeight w:val="567"/>
        </w:trPr>
        <w:tc>
          <w:tcPr>
            <w:tcW w:w="846" w:type="dxa"/>
          </w:tcPr>
          <w:p w14:paraId="44CE08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3577B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3EAB5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408FE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3DDACE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A3F93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196ED30" w14:textId="77777777">
        <w:trPr>
          <w:trHeight w:val="567"/>
        </w:trPr>
        <w:tc>
          <w:tcPr>
            <w:tcW w:w="846" w:type="dxa"/>
          </w:tcPr>
          <w:p w14:paraId="3B06846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4135FE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5308F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A8CDD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91D406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23D37E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5BF31AC" w14:textId="77777777">
        <w:trPr>
          <w:trHeight w:val="567"/>
        </w:trPr>
        <w:tc>
          <w:tcPr>
            <w:tcW w:w="846" w:type="dxa"/>
          </w:tcPr>
          <w:p w14:paraId="46163A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DDBC28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C2F4B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32B60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07DB7B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FE59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2E1621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B7CAE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9349E71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2AF37CF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6FCC31D" w14:textId="5EF820A9" w:rsidR="00D80687" w:rsidRDefault="00BD56AE" w:rsidP="00CC136B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kern w:val="0"/>
          <w:sz w:val="36"/>
          <w:szCs w:val="36"/>
        </w:rPr>
        <w:lastRenderedPageBreak/>
        <w:t>宁波市</w:t>
      </w:r>
      <w:proofErr w:type="gramStart"/>
      <w:r>
        <w:rPr>
          <w:rFonts w:hint="eastAsia"/>
          <w:b/>
          <w:kern w:val="0"/>
          <w:sz w:val="36"/>
          <w:szCs w:val="36"/>
        </w:rPr>
        <w:t>鄞州朝</w:t>
      </w:r>
      <w:proofErr w:type="gramEnd"/>
      <w:r>
        <w:rPr>
          <w:rFonts w:hint="eastAsia"/>
          <w:b/>
          <w:kern w:val="0"/>
          <w:sz w:val="36"/>
          <w:szCs w:val="36"/>
        </w:rPr>
        <w:t>旭服饰有限公司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79D5EAE1" w14:textId="77777777" w:rsidR="00D80687" w:rsidRDefault="00C73589" w:rsidP="00CC136B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 w:rsidR="00316422" w:rsidRPr="00316422"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14:paraId="1EA0A530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D80687" w14:paraId="593230EC" w14:textId="77777777">
        <w:trPr>
          <w:trHeight w:val="567"/>
        </w:trPr>
        <w:tc>
          <w:tcPr>
            <w:tcW w:w="1980" w:type="dxa"/>
            <w:vAlign w:val="center"/>
          </w:tcPr>
          <w:p w14:paraId="13EDE83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28F1A42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9AD2ABB" w14:textId="77777777">
        <w:trPr>
          <w:trHeight w:val="567"/>
        </w:trPr>
        <w:tc>
          <w:tcPr>
            <w:tcW w:w="1980" w:type="dxa"/>
            <w:vAlign w:val="center"/>
          </w:tcPr>
          <w:p w14:paraId="758BAAA4" w14:textId="77777777" w:rsidR="00D80687" w:rsidRDefault="008258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A1E5EC7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A269BE2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463711A8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D80687" w14:paraId="47629B5F" w14:textId="77777777">
        <w:trPr>
          <w:trHeight w:val="567"/>
        </w:trPr>
        <w:tc>
          <w:tcPr>
            <w:tcW w:w="1980" w:type="dxa"/>
            <w:vAlign w:val="center"/>
          </w:tcPr>
          <w:p w14:paraId="134D137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EF0734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9843E3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53BDB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4A2DBD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6D9B62F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392ED7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4FE0856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0929E9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3D9D38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695A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71F1010" w14:textId="77777777">
        <w:trPr>
          <w:trHeight w:val="567"/>
        </w:trPr>
        <w:tc>
          <w:tcPr>
            <w:tcW w:w="1980" w:type="dxa"/>
            <w:vAlign w:val="center"/>
          </w:tcPr>
          <w:p w14:paraId="2CEF56B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74DF789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21E9DC" w14:textId="77777777" w:rsidR="00D80687" w:rsidRDefault="00C7358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7C156EF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D4EF5F6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393EBE80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80687" w14:paraId="5E8CAFF6" w14:textId="77777777">
        <w:trPr>
          <w:trHeight w:val="567"/>
        </w:trPr>
        <w:tc>
          <w:tcPr>
            <w:tcW w:w="1980" w:type="dxa"/>
            <w:vAlign w:val="center"/>
          </w:tcPr>
          <w:p w14:paraId="3DB80E4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9098DA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6475E3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AF62266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DD1BCC6" w14:textId="354782CA" w:rsidR="00D80687" w:rsidRPr="00CC136B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0243D67E" w14:textId="44359B68" w:rsidR="00D80687" w:rsidRDefault="00C73589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 w:rsidR="00BD56AE">
        <w:rPr>
          <w:rFonts w:hint="eastAsia"/>
          <w:sz w:val="24"/>
        </w:rPr>
        <w:t>宁波市</w:t>
      </w:r>
      <w:proofErr w:type="gramStart"/>
      <w:r w:rsidR="00BD56AE">
        <w:rPr>
          <w:rFonts w:hint="eastAsia"/>
          <w:sz w:val="24"/>
        </w:rPr>
        <w:t>鄞州朝</w:t>
      </w:r>
      <w:proofErr w:type="gramEnd"/>
      <w:r w:rsidR="00BD56AE">
        <w:rPr>
          <w:rFonts w:hint="eastAsia"/>
          <w:sz w:val="24"/>
        </w:rPr>
        <w:t>旭服饰有限公司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885C16" w14:textId="77777777" w:rsidR="00D80687" w:rsidRDefault="00D80687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2D41C0AA" w14:textId="399AA7DB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4E89104D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7B432BF1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38275CBE" w14:textId="13714332" w:rsidR="00D80687" w:rsidRPr="00CC136B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591DB93E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64585FA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2D5A8B9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05AA1EB7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A68F372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5750599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408AF03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2D2F5F4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7D1D6EE" w14:textId="781769EC" w:rsidR="00D80687" w:rsidRPr="00CC136B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782F4704" w14:textId="7447A21F" w:rsidR="00D80687" w:rsidRDefault="00C73589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 w:rsidR="00BD56AE">
        <w:rPr>
          <w:rFonts w:hint="eastAsia"/>
          <w:sz w:val="24"/>
        </w:rPr>
        <w:t>宁波市</w:t>
      </w:r>
      <w:proofErr w:type="gramStart"/>
      <w:r w:rsidR="00BD56AE">
        <w:rPr>
          <w:rFonts w:hint="eastAsia"/>
          <w:sz w:val="24"/>
        </w:rPr>
        <w:t>鄞州朝</w:t>
      </w:r>
      <w:proofErr w:type="gramEnd"/>
      <w:r w:rsidR="00BD56AE">
        <w:rPr>
          <w:rFonts w:hint="eastAsia"/>
          <w:sz w:val="24"/>
        </w:rPr>
        <w:t>旭服饰有限公司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48C46D7F" w14:textId="77777777" w:rsidR="00D80687" w:rsidRDefault="00D80687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32A98385" w14:textId="77777777" w:rsidR="00D80687" w:rsidRDefault="00C73589" w:rsidP="00CC136B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C274BC0" w14:textId="77777777" w:rsidR="00D80687" w:rsidRDefault="00C73589" w:rsidP="00CC136B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A91D4B2" w14:textId="77777777" w:rsidR="00D80687" w:rsidRDefault="00D80687" w:rsidP="00CC136B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4799A999" w14:textId="77777777" w:rsidR="00D80687" w:rsidRDefault="00C73589" w:rsidP="00CC136B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D0C3303" w14:textId="0F5F2831" w:rsidR="00D80687" w:rsidRDefault="00D80687">
      <w:pPr>
        <w:widowControl/>
        <w:jc w:val="left"/>
        <w:rPr>
          <w:rFonts w:ascii="宋体" w:hAnsi="宋体"/>
          <w:bCs/>
          <w:sz w:val="24"/>
        </w:rPr>
      </w:pPr>
    </w:p>
    <w:p w14:paraId="080DF187" w14:textId="77777777" w:rsidR="00D80687" w:rsidRDefault="00C73589" w:rsidP="00D04E38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法定代表人（负责人）身份证明书</w:t>
      </w:r>
    </w:p>
    <w:p w14:paraId="19F79034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963CB4B" w14:textId="0DF8721F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</w:t>
      </w:r>
      <w:r w:rsidR="00D649B3"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147AE3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9680529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69ADB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DD51D4F" w14:textId="77777777" w:rsidR="00D80687" w:rsidRDefault="00C73589" w:rsidP="00D04E38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3D252DE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C1C92B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34F4B23" w14:textId="77777777" w:rsidR="00D80687" w:rsidRDefault="00C73589" w:rsidP="00D04E38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D80687" w:rsidSect="00AA36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D74" w14:textId="77777777" w:rsidR="003964D7" w:rsidRDefault="003964D7">
      <w:r>
        <w:separator/>
      </w:r>
    </w:p>
  </w:endnote>
  <w:endnote w:type="continuationSeparator" w:id="0">
    <w:p w14:paraId="7C3FE334" w14:textId="77777777" w:rsidR="003964D7" w:rsidRDefault="0039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2D35547A" w14:textId="77777777" w:rsidR="00D80687" w:rsidRDefault="00C7358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967F" w14:textId="77777777" w:rsidR="00D80687" w:rsidRDefault="00D806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8F77" w14:textId="77777777" w:rsidR="003964D7" w:rsidRDefault="003964D7">
      <w:r>
        <w:separator/>
      </w:r>
    </w:p>
  </w:footnote>
  <w:footnote w:type="continuationSeparator" w:id="0">
    <w:p w14:paraId="2BF5B96D" w14:textId="77777777" w:rsidR="003964D7" w:rsidRDefault="0039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8D9" w14:textId="3860474D" w:rsidR="00D80687" w:rsidRPr="00CC136B" w:rsidRDefault="00C73589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704EE7E4" wp14:editId="1E230AF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</w:t>
    </w:r>
    <w:r w:rsidR="00316422">
      <w:rPr>
        <w:rFonts w:ascii="STXingkai" w:eastAsia="STXingkai"/>
        <w:sz w:val="28"/>
        <w:szCs w:val="28"/>
      </w:rPr>
      <w:t xml:space="preserve">    </w:t>
    </w:r>
    <w:r>
      <w:rPr>
        <w:rFonts w:ascii="STXingkai" w:eastAsia="STXingkai"/>
        <w:sz w:val="28"/>
        <w:szCs w:val="28"/>
      </w:rPr>
      <w:t xml:space="preserve">         </w:t>
    </w:r>
    <w:r w:rsidR="00316422">
      <w:rPr>
        <w:rFonts w:ascii="宋体" w:hAnsi="宋体" w:hint="eastAsia"/>
        <w:sz w:val="21"/>
        <w:szCs w:val="21"/>
      </w:rPr>
      <w:t xml:space="preserve"> </w:t>
    </w:r>
    <w:r w:rsidR="00316422">
      <w:rPr>
        <w:rFonts w:ascii="宋体" w:hAnsi="宋体"/>
        <w:sz w:val="21"/>
        <w:szCs w:val="21"/>
      </w:rPr>
      <w:t xml:space="preserve">          </w:t>
    </w:r>
    <w:r w:rsidR="001B52B9">
      <w:rPr>
        <w:rFonts w:ascii="宋体" w:hAnsi="宋体"/>
        <w:sz w:val="21"/>
        <w:szCs w:val="21"/>
      </w:rPr>
      <w:t xml:space="preserve"> </w:t>
    </w:r>
    <w:r w:rsidR="001B52B9"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9"/>
    <w:rsid w:val="000144A9"/>
    <w:rsid w:val="0002482F"/>
    <w:rsid w:val="000D0327"/>
    <w:rsid w:val="001773CC"/>
    <w:rsid w:val="001B52B9"/>
    <w:rsid w:val="0027074D"/>
    <w:rsid w:val="00316422"/>
    <w:rsid w:val="00371C2E"/>
    <w:rsid w:val="003778BB"/>
    <w:rsid w:val="003964D7"/>
    <w:rsid w:val="003A3917"/>
    <w:rsid w:val="00412383"/>
    <w:rsid w:val="0043261F"/>
    <w:rsid w:val="00507FF6"/>
    <w:rsid w:val="00545260"/>
    <w:rsid w:val="005476CC"/>
    <w:rsid w:val="005C02BD"/>
    <w:rsid w:val="00656871"/>
    <w:rsid w:val="006A5C91"/>
    <w:rsid w:val="007142ED"/>
    <w:rsid w:val="007249EC"/>
    <w:rsid w:val="007E2D62"/>
    <w:rsid w:val="0080774C"/>
    <w:rsid w:val="008258AA"/>
    <w:rsid w:val="00925E5E"/>
    <w:rsid w:val="009C6A9C"/>
    <w:rsid w:val="009D7F20"/>
    <w:rsid w:val="009F0E0F"/>
    <w:rsid w:val="00A67E09"/>
    <w:rsid w:val="00AA36AA"/>
    <w:rsid w:val="00B1551C"/>
    <w:rsid w:val="00B300FD"/>
    <w:rsid w:val="00B427B3"/>
    <w:rsid w:val="00B44F14"/>
    <w:rsid w:val="00B901B5"/>
    <w:rsid w:val="00BD56AE"/>
    <w:rsid w:val="00BE7663"/>
    <w:rsid w:val="00BF4B2B"/>
    <w:rsid w:val="00C67FB3"/>
    <w:rsid w:val="00C73589"/>
    <w:rsid w:val="00CC136B"/>
    <w:rsid w:val="00CD18FA"/>
    <w:rsid w:val="00CE3C07"/>
    <w:rsid w:val="00CF1E6C"/>
    <w:rsid w:val="00D04E38"/>
    <w:rsid w:val="00D649B3"/>
    <w:rsid w:val="00D742FD"/>
    <w:rsid w:val="00D80687"/>
    <w:rsid w:val="00DC198F"/>
    <w:rsid w:val="00E0781E"/>
    <w:rsid w:val="00E91F03"/>
    <w:rsid w:val="00EB7AD3"/>
    <w:rsid w:val="00EC0FC1"/>
    <w:rsid w:val="00F0264D"/>
    <w:rsid w:val="00F641CC"/>
    <w:rsid w:val="00F72856"/>
    <w:rsid w:val="00FF4525"/>
    <w:rsid w:val="5B577BA9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A6935"/>
  <w15:docId w15:val="{BCA2C664-B0E6-4788-9AA5-74E4D1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AA36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36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7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4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luo chen</cp:lastModifiedBy>
  <cp:revision>2</cp:revision>
  <dcterms:created xsi:type="dcterms:W3CDTF">2021-10-28T02:25:00Z</dcterms:created>
  <dcterms:modified xsi:type="dcterms:W3CDTF">2021-10-28T02:25:00Z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